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14" w:rsidRDefault="00FD0193" w:rsidP="004E7F14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14" w:rsidRDefault="004E7F14" w:rsidP="004E7F14">
      <w:pPr>
        <w:jc w:val="center"/>
      </w:pP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АДМИНИСТРАЦИЯ ТУЖИНСКОГО МУНИЦИПАЛЬНОГО РАЙОНА</w:t>
      </w: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4E7F14" w:rsidRDefault="004E7F14" w:rsidP="004E7F14">
      <w:pPr>
        <w:jc w:val="center"/>
        <w:rPr>
          <w:b/>
          <w:bCs/>
        </w:rPr>
      </w:pPr>
    </w:p>
    <w:p w:rsidR="004E7F14" w:rsidRDefault="004E7F14" w:rsidP="004E7F14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E7F14" w:rsidRDefault="004E7F14" w:rsidP="004E7F14">
      <w:pPr>
        <w:rPr>
          <w:b/>
          <w:bCs/>
        </w:rPr>
      </w:pPr>
    </w:p>
    <w:p w:rsidR="004E7F14" w:rsidRPr="00EA6487" w:rsidRDefault="0006695E" w:rsidP="004E7F14">
      <w:pPr>
        <w:jc w:val="center"/>
        <w:rPr>
          <w:bCs/>
        </w:rPr>
      </w:pPr>
      <w:r>
        <w:rPr>
          <w:bCs/>
        </w:rPr>
        <w:t>26.06</w:t>
      </w:r>
      <w:r w:rsidR="00EA7C80">
        <w:rPr>
          <w:bCs/>
        </w:rPr>
        <w:t>.</w:t>
      </w:r>
      <w:r w:rsidR="004E7F14" w:rsidRPr="00EA6487">
        <w:rPr>
          <w:bCs/>
        </w:rPr>
        <w:t>2012</w:t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</w:r>
      <w:r w:rsidR="004E7F14" w:rsidRPr="00EA6487">
        <w:rPr>
          <w:bCs/>
        </w:rPr>
        <w:tab/>
        <w:t xml:space="preserve">№ </w:t>
      </w:r>
      <w:r w:rsidR="00E835B2">
        <w:rPr>
          <w:bCs/>
        </w:rPr>
        <w:t>362</w:t>
      </w:r>
      <w:r w:rsidR="004E7F14">
        <w:rPr>
          <w:bCs/>
        </w:rPr>
        <w:t xml:space="preserve"> </w:t>
      </w: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4E7F14" w:rsidRDefault="004E7F14" w:rsidP="004E7F14">
      <w:pPr>
        <w:autoSpaceDE w:val="0"/>
        <w:autoSpaceDN w:val="0"/>
        <w:adjustRightInd w:val="0"/>
        <w:jc w:val="center"/>
      </w:pPr>
      <w:r>
        <w:t>пгт Тужа</w:t>
      </w:r>
    </w:p>
    <w:p w:rsidR="004E7F14" w:rsidRDefault="004E7F14" w:rsidP="004E7F14">
      <w:pPr>
        <w:autoSpaceDE w:val="0"/>
        <w:autoSpaceDN w:val="0"/>
        <w:adjustRightInd w:val="0"/>
      </w:pPr>
    </w:p>
    <w:p w:rsidR="004E7F14" w:rsidRDefault="004E7F14" w:rsidP="004E7F14">
      <w:pPr>
        <w:pStyle w:val="ConsPlusTitle"/>
        <w:widowControl/>
        <w:jc w:val="center"/>
      </w:pPr>
    </w:p>
    <w:p w:rsidR="004E7F14" w:rsidRDefault="004E7F14" w:rsidP="004E7F14">
      <w:pPr>
        <w:pStyle w:val="ConsPlusTitle"/>
        <w:widowControl/>
        <w:jc w:val="center"/>
      </w:pPr>
      <w:r>
        <w:t>О внесении изменений в постановление администрации</w:t>
      </w:r>
    </w:p>
    <w:p w:rsidR="004E7F14" w:rsidRDefault="004E7F14" w:rsidP="004E7F14">
      <w:pPr>
        <w:pStyle w:val="ConsPlusTitle"/>
        <w:widowControl/>
        <w:jc w:val="center"/>
      </w:pPr>
      <w:r>
        <w:t>Тужинс</w:t>
      </w:r>
      <w:r w:rsidR="0006695E">
        <w:t>кого муниципального района от 24.01.2012 № 29</w:t>
      </w:r>
      <w:r w:rsidR="005E27B5">
        <w:t xml:space="preserve"> </w:t>
      </w:r>
      <w:r>
        <w:t>«О</w:t>
      </w:r>
      <w:r w:rsidR="00057E98">
        <w:t>б утверждении административного регламента</w:t>
      </w:r>
      <w:r w:rsidR="0006695E">
        <w:t xml:space="preserve"> предоставления муниципальной услуги «Выдача копий архивных документов, подтверждающих право на владение землей в Тужинском муниципальном районе</w:t>
      </w:r>
      <w:r>
        <w:t>»</w:t>
      </w: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4E7F14" w:rsidRDefault="004E7F14" w:rsidP="004E7F14">
      <w:pPr>
        <w:autoSpaceDE w:val="0"/>
        <w:autoSpaceDN w:val="0"/>
        <w:adjustRightInd w:val="0"/>
        <w:jc w:val="center"/>
      </w:pPr>
    </w:p>
    <w:p w:rsidR="004E7F14" w:rsidRDefault="004E7F14" w:rsidP="004E7F14">
      <w:pPr>
        <w:autoSpaceDE w:val="0"/>
        <w:autoSpaceDN w:val="0"/>
        <w:adjustRightInd w:val="0"/>
        <w:ind w:firstLine="540"/>
        <w:jc w:val="both"/>
      </w:pPr>
      <w:r>
        <w:t>В соответствии с</w:t>
      </w:r>
      <w:r w:rsidR="00714382">
        <w:t xml:space="preserve"> Федеральным законом от 06.10.2003 № 131-ФЗ «Об общих принципах организации местного самоуправления в Российской Федерации,</w:t>
      </w:r>
      <w:r w:rsidR="0089764D">
        <w:t xml:space="preserve"> Федеральным законом от 02.05.2006 № 59</w:t>
      </w:r>
      <w:r w:rsidR="00606E84">
        <w:t>-ФЗ «О</w:t>
      </w:r>
      <w:r w:rsidR="0089764D">
        <w:t xml:space="preserve"> порядке рассмотрения обращений граждан Российской Федерации</w:t>
      </w:r>
      <w:r w:rsidR="00606E84">
        <w:t xml:space="preserve">», </w:t>
      </w:r>
      <w:r>
        <w:t xml:space="preserve">в целях приведения постановления администрации Тужинского муниципального района в соответствие </w:t>
      </w:r>
      <w:r w:rsidR="000054F9">
        <w:t>с действующим законодательством,</w:t>
      </w:r>
      <w:r w:rsidR="00D25637">
        <w:t xml:space="preserve"> </w:t>
      </w:r>
      <w:r>
        <w:t>администрация района ПОСТАНОВЛЯЕТ:</w:t>
      </w:r>
    </w:p>
    <w:p w:rsidR="004E7F14" w:rsidRDefault="004E7F14" w:rsidP="004E7F14">
      <w:pPr>
        <w:autoSpaceDE w:val="0"/>
        <w:autoSpaceDN w:val="0"/>
        <w:adjustRightInd w:val="0"/>
        <w:ind w:firstLine="540"/>
        <w:jc w:val="both"/>
      </w:pPr>
    </w:p>
    <w:p w:rsidR="004E7F14" w:rsidRDefault="0090630D" w:rsidP="004E7F14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4E7F14">
        <w:t xml:space="preserve">Внести </w:t>
      </w:r>
      <w:r w:rsidR="00851051">
        <w:t xml:space="preserve">изменения в административный регламент </w:t>
      </w:r>
      <w:r w:rsidR="00FF63EB">
        <w:t>предоставления муниципальной услуги «Выдача копий архивных документов, подтверждающих право на владение землей в Тужинском муниципальном районе</w:t>
      </w:r>
      <w:r w:rsidR="00851051">
        <w:t>», утвержденный постановлением администрации Тужинского муниципального района от 24.01.2012 №</w:t>
      </w:r>
      <w:r w:rsidR="00C30816">
        <w:t xml:space="preserve"> </w:t>
      </w:r>
      <w:r w:rsidR="00851051">
        <w:t>29</w:t>
      </w:r>
      <w:r w:rsidR="004E7F14">
        <w:t>:</w:t>
      </w:r>
    </w:p>
    <w:p w:rsidR="00D86350" w:rsidRDefault="00D86350" w:rsidP="004E7F14">
      <w:pPr>
        <w:autoSpaceDE w:val="0"/>
        <w:autoSpaceDN w:val="0"/>
        <w:adjustRightInd w:val="0"/>
        <w:ind w:firstLine="540"/>
        <w:jc w:val="both"/>
      </w:pPr>
    </w:p>
    <w:p w:rsidR="004E7F14" w:rsidRDefault="004E7F14" w:rsidP="004E7F14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="00911D4F">
        <w:t>В пункте 2.6.</w:t>
      </w:r>
      <w:r w:rsidR="00F5530E">
        <w:t xml:space="preserve"> Административного регламента </w:t>
      </w:r>
      <w:r w:rsidR="00911D4F">
        <w:t>слова «</w:t>
      </w:r>
      <w:r w:rsidR="00D44AC9">
        <w:t>30 рабочих дней с момента поступления обращения в Отдел» заменить словами «30 дней со дня регистрации письменного обращения»</w:t>
      </w:r>
    </w:p>
    <w:p w:rsidR="00283B83" w:rsidRDefault="00283B83" w:rsidP="004E7F14">
      <w:pPr>
        <w:autoSpaceDE w:val="0"/>
        <w:autoSpaceDN w:val="0"/>
        <w:adjustRightInd w:val="0"/>
      </w:pPr>
    </w:p>
    <w:p w:rsidR="00E252C1" w:rsidRDefault="0090630D" w:rsidP="0090630D">
      <w:pPr>
        <w:autoSpaceDE w:val="0"/>
        <w:autoSpaceDN w:val="0"/>
        <w:adjustRightInd w:val="0"/>
        <w:ind w:firstLine="540"/>
      </w:pPr>
      <w:r>
        <w:t xml:space="preserve">2. </w:t>
      </w:r>
      <w:r w:rsidR="00E429D2">
        <w:t>Настоящее постановление вступает в силу с момента обнародования.</w:t>
      </w:r>
    </w:p>
    <w:p w:rsidR="00E252C1" w:rsidRDefault="00E252C1" w:rsidP="004E7F14">
      <w:pPr>
        <w:autoSpaceDE w:val="0"/>
        <w:autoSpaceDN w:val="0"/>
        <w:adjustRightInd w:val="0"/>
      </w:pPr>
    </w:p>
    <w:p w:rsidR="004E7F14" w:rsidRDefault="001B5E7C" w:rsidP="004E7F14">
      <w:pPr>
        <w:autoSpaceDE w:val="0"/>
        <w:autoSpaceDN w:val="0"/>
        <w:adjustRightInd w:val="0"/>
        <w:jc w:val="both"/>
      </w:pPr>
      <w:r>
        <w:t>И.о. главы</w:t>
      </w:r>
      <w:r w:rsidR="004E7F14">
        <w:t xml:space="preserve"> администрации</w:t>
      </w:r>
      <w:r w:rsidR="00283B83">
        <w:t xml:space="preserve"> района</w:t>
      </w:r>
      <w:r w:rsidR="00283B83">
        <w:tab/>
      </w:r>
      <w:r w:rsidR="00283B83">
        <w:tab/>
      </w:r>
      <w:r w:rsidR="00283B83">
        <w:tab/>
      </w:r>
      <w:r w:rsidR="00205157">
        <w:t xml:space="preserve">          </w:t>
      </w:r>
      <w:r>
        <w:t>Н.А. Бушманов</w:t>
      </w:r>
    </w:p>
    <w:p w:rsidR="004E7F14" w:rsidRDefault="004E7F14" w:rsidP="004E7F14"/>
    <w:p w:rsidR="004E7F14" w:rsidRDefault="004E7F14" w:rsidP="004E7F14"/>
    <w:p w:rsidR="00EA7C80" w:rsidRDefault="00EA7C80" w:rsidP="004E7F14"/>
    <w:p w:rsidR="00EA7C80" w:rsidRDefault="00EA7C80" w:rsidP="004E7F14"/>
    <w:p w:rsidR="00EA7C80" w:rsidRDefault="00EA7C80" w:rsidP="004E7F14"/>
    <w:p w:rsidR="00E52B23" w:rsidRDefault="00E52B23" w:rsidP="004E7F14">
      <w:pPr>
        <w:rPr>
          <w:sz w:val="20"/>
          <w:szCs w:val="20"/>
        </w:rPr>
      </w:pPr>
    </w:p>
    <w:sectPr w:rsidR="00E5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8C3"/>
    <w:multiLevelType w:val="hybridMultilevel"/>
    <w:tmpl w:val="AFCCD722"/>
    <w:lvl w:ilvl="0" w:tplc="5E1E35C2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FFA7838"/>
    <w:multiLevelType w:val="hybridMultilevel"/>
    <w:tmpl w:val="0BB21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4E7F14"/>
    <w:rsid w:val="000054F9"/>
    <w:rsid w:val="000229EA"/>
    <w:rsid w:val="000364AB"/>
    <w:rsid w:val="00057E98"/>
    <w:rsid w:val="0006695E"/>
    <w:rsid w:val="00067219"/>
    <w:rsid w:val="000E2C3E"/>
    <w:rsid w:val="00136B9C"/>
    <w:rsid w:val="001467DD"/>
    <w:rsid w:val="0017348F"/>
    <w:rsid w:val="001B5E7C"/>
    <w:rsid w:val="001E2286"/>
    <w:rsid w:val="001F4EE2"/>
    <w:rsid w:val="00205157"/>
    <w:rsid w:val="0022325A"/>
    <w:rsid w:val="0023641B"/>
    <w:rsid w:val="00246684"/>
    <w:rsid w:val="00265B08"/>
    <w:rsid w:val="00283B83"/>
    <w:rsid w:val="002C7369"/>
    <w:rsid w:val="002F41AF"/>
    <w:rsid w:val="002F58BB"/>
    <w:rsid w:val="00320D79"/>
    <w:rsid w:val="0035578A"/>
    <w:rsid w:val="0037194B"/>
    <w:rsid w:val="003720FB"/>
    <w:rsid w:val="00387EFE"/>
    <w:rsid w:val="003A290A"/>
    <w:rsid w:val="003B72FD"/>
    <w:rsid w:val="004326E2"/>
    <w:rsid w:val="00490E6E"/>
    <w:rsid w:val="004A3B17"/>
    <w:rsid w:val="004E7F14"/>
    <w:rsid w:val="00550113"/>
    <w:rsid w:val="0059739B"/>
    <w:rsid w:val="005A7E07"/>
    <w:rsid w:val="005C0F3F"/>
    <w:rsid w:val="005C6284"/>
    <w:rsid w:val="005E27B5"/>
    <w:rsid w:val="00606E84"/>
    <w:rsid w:val="006528EF"/>
    <w:rsid w:val="00666804"/>
    <w:rsid w:val="00681481"/>
    <w:rsid w:val="007138E9"/>
    <w:rsid w:val="00714382"/>
    <w:rsid w:val="007275FB"/>
    <w:rsid w:val="0073477F"/>
    <w:rsid w:val="00782BD2"/>
    <w:rsid w:val="008033FD"/>
    <w:rsid w:val="00832333"/>
    <w:rsid w:val="00843523"/>
    <w:rsid w:val="00851051"/>
    <w:rsid w:val="0089764D"/>
    <w:rsid w:val="008E34CF"/>
    <w:rsid w:val="008E62F0"/>
    <w:rsid w:val="008E67D4"/>
    <w:rsid w:val="00904FFA"/>
    <w:rsid w:val="0090630D"/>
    <w:rsid w:val="00911D4F"/>
    <w:rsid w:val="00943C19"/>
    <w:rsid w:val="00963E42"/>
    <w:rsid w:val="009C03F5"/>
    <w:rsid w:val="009C64A0"/>
    <w:rsid w:val="009D3CCA"/>
    <w:rsid w:val="00A63785"/>
    <w:rsid w:val="00AA4D15"/>
    <w:rsid w:val="00BB7D08"/>
    <w:rsid w:val="00C10FC6"/>
    <w:rsid w:val="00C30816"/>
    <w:rsid w:val="00C70AF1"/>
    <w:rsid w:val="00C75A82"/>
    <w:rsid w:val="00C96F1F"/>
    <w:rsid w:val="00C97DC0"/>
    <w:rsid w:val="00CE223D"/>
    <w:rsid w:val="00CF495A"/>
    <w:rsid w:val="00D07EC7"/>
    <w:rsid w:val="00D25637"/>
    <w:rsid w:val="00D36943"/>
    <w:rsid w:val="00D44AC9"/>
    <w:rsid w:val="00D86350"/>
    <w:rsid w:val="00E1676A"/>
    <w:rsid w:val="00E239AE"/>
    <w:rsid w:val="00E252C1"/>
    <w:rsid w:val="00E25FBE"/>
    <w:rsid w:val="00E429D2"/>
    <w:rsid w:val="00E50C5E"/>
    <w:rsid w:val="00E52B23"/>
    <w:rsid w:val="00E835B2"/>
    <w:rsid w:val="00EA7C80"/>
    <w:rsid w:val="00EB4A4C"/>
    <w:rsid w:val="00EC2A16"/>
    <w:rsid w:val="00EC6684"/>
    <w:rsid w:val="00EF4172"/>
    <w:rsid w:val="00F1762E"/>
    <w:rsid w:val="00F50F11"/>
    <w:rsid w:val="00F5530E"/>
    <w:rsid w:val="00FA7B18"/>
    <w:rsid w:val="00FD0193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14"/>
    <w:rPr>
      <w:sz w:val="24"/>
      <w:szCs w:val="24"/>
    </w:rPr>
  </w:style>
  <w:style w:type="paragraph" w:styleId="1">
    <w:name w:val="heading 1"/>
    <w:basedOn w:val="a"/>
    <w:next w:val="a"/>
    <w:qFormat/>
    <w:rsid w:val="004E7F14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4E7F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 Знак Знак Знак"/>
    <w:basedOn w:val="a"/>
    <w:rsid w:val="004E7F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597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Тужинский_РФО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Админ</cp:lastModifiedBy>
  <cp:revision>2</cp:revision>
  <cp:lastPrinted>2012-10-04T08:09:00Z</cp:lastPrinted>
  <dcterms:created xsi:type="dcterms:W3CDTF">2016-03-03T08:37:00Z</dcterms:created>
  <dcterms:modified xsi:type="dcterms:W3CDTF">2016-03-03T08:37:00Z</dcterms:modified>
</cp:coreProperties>
</file>